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A5B54" w:rsidP="00B53240" w:rsidRDefault="00B53240" w14:paraId="37C687A8" w14:textId="60AD2295">
      <w:pPr>
        <w:jc w:val="center"/>
        <w:rPr>
          <w:b w:val="1"/>
          <w:bCs w:val="1"/>
          <w:sz w:val="24"/>
          <w:szCs w:val="24"/>
          <w:u w:val="single"/>
        </w:rPr>
      </w:pPr>
      <w:r w:rsidRPr="41ED11D3" w:rsidR="57C0C8ED">
        <w:rPr>
          <w:b w:val="1"/>
          <w:bCs w:val="1"/>
          <w:sz w:val="24"/>
          <w:szCs w:val="24"/>
          <w:u w:val="single"/>
        </w:rPr>
        <w:t xml:space="preserve">  </w:t>
      </w:r>
      <w:r w:rsidRPr="41ED11D3" w:rsidR="6885BF17">
        <w:rPr>
          <w:b w:val="1"/>
          <w:bCs w:val="1"/>
          <w:sz w:val="24"/>
          <w:szCs w:val="24"/>
          <w:u w:val="single"/>
        </w:rPr>
        <w:t xml:space="preserve"> </w:t>
      </w:r>
      <w:r w:rsidRPr="41ED11D3" w:rsidR="00B53240">
        <w:rPr>
          <w:b w:val="1"/>
          <w:bCs w:val="1"/>
          <w:sz w:val="24"/>
          <w:szCs w:val="24"/>
          <w:u w:val="single"/>
        </w:rPr>
        <w:t xml:space="preserve">School Council Action Plan </w:t>
      </w:r>
      <w:r w:rsidRPr="41ED11D3" w:rsidR="00B53240">
        <w:rPr>
          <w:b w:val="1"/>
          <w:bCs w:val="1"/>
          <w:sz w:val="24"/>
          <w:szCs w:val="24"/>
          <w:u w:val="single"/>
        </w:rPr>
        <w:t>25</w:t>
      </w:r>
      <w:r w:rsidRPr="41ED11D3" w:rsidR="68BE0674">
        <w:rPr>
          <w:b w:val="1"/>
          <w:bCs w:val="1"/>
          <w:sz w:val="24"/>
          <w:szCs w:val="24"/>
          <w:u w:val="single"/>
        </w:rPr>
        <w:t>-26</w:t>
      </w:r>
      <w:r w:rsidRPr="41ED11D3" w:rsidR="00883FA9">
        <w:rPr>
          <w:b w:val="1"/>
          <w:bCs w:val="1"/>
          <w:sz w:val="24"/>
          <w:szCs w:val="24"/>
        </w:rPr>
        <w:t xml:space="preserve">                                      </w:t>
      </w:r>
      <w:r w:rsidR="00883FA9">
        <w:drawing>
          <wp:inline wp14:editId="03B7EC21" wp14:anchorId="3A4617EB">
            <wp:extent cx="958850" cy="958850"/>
            <wp:effectExtent l="0" t="0" r="0" b="0"/>
            <wp:docPr id="1" name="Picture 1" descr="Image result for maes yr haul primary school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xmlns:r="http://schemas.openxmlformats.org/officeDocument/2006/relationships" r:embed="R04f85f819bbd48c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88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240" w:rsidP="00B53240" w:rsidRDefault="00B53240" w14:paraId="35F6A9B4" w14:textId="77777777">
      <w:pPr>
        <w:jc w:val="center"/>
        <w:rPr>
          <w:b/>
          <w:bCs/>
          <w:sz w:val="24"/>
          <w:szCs w:val="24"/>
          <w:u w:val="single"/>
        </w:rPr>
      </w:pPr>
    </w:p>
    <w:p w:rsidR="00B53240" w:rsidP="001E384A" w:rsidRDefault="00B53240" w14:paraId="6E442FA9" w14:textId="2C609619">
      <w:pPr>
        <w:spacing w:after="0"/>
        <w:rPr>
          <w:b w:val="1"/>
          <w:bCs w:val="1"/>
          <w:sz w:val="24"/>
          <w:szCs w:val="24"/>
        </w:rPr>
      </w:pPr>
      <w:r w:rsidRPr="3F622C9F" w:rsidR="00B53240">
        <w:rPr>
          <w:b w:val="1"/>
          <w:bCs w:val="1"/>
          <w:sz w:val="24"/>
          <w:szCs w:val="24"/>
        </w:rPr>
        <w:t xml:space="preserve">Chairperson: </w:t>
      </w:r>
      <w:r w:rsidRPr="3F622C9F" w:rsidR="4200D81E">
        <w:rPr>
          <w:b w:val="1"/>
          <w:bCs w:val="1"/>
          <w:sz w:val="24"/>
          <w:szCs w:val="24"/>
        </w:rPr>
        <w:t>Spencer</w:t>
      </w:r>
    </w:p>
    <w:p w:rsidR="00B53240" w:rsidP="001E384A" w:rsidRDefault="00B53240" w14:paraId="2197E0EA" w14:textId="045E3739">
      <w:pPr>
        <w:spacing w:after="0"/>
        <w:rPr>
          <w:b w:val="1"/>
          <w:bCs w:val="1"/>
          <w:sz w:val="24"/>
          <w:szCs w:val="24"/>
        </w:rPr>
      </w:pPr>
      <w:r w:rsidRPr="3F622C9F" w:rsidR="00B53240">
        <w:rPr>
          <w:b w:val="1"/>
          <w:bCs w:val="1"/>
          <w:sz w:val="24"/>
          <w:szCs w:val="24"/>
        </w:rPr>
        <w:t xml:space="preserve">Vice Chair: </w:t>
      </w:r>
      <w:r w:rsidRPr="3F622C9F" w:rsidR="7082F7CD">
        <w:rPr>
          <w:b w:val="1"/>
          <w:bCs w:val="1"/>
          <w:sz w:val="24"/>
          <w:szCs w:val="24"/>
        </w:rPr>
        <w:t>Dottie</w:t>
      </w:r>
    </w:p>
    <w:p w:rsidR="00B53240" w:rsidP="6B3C634E" w:rsidRDefault="00B53240" w14:paraId="174AEBCA" w14:textId="7AA69DA9">
      <w:pPr>
        <w:spacing w:after="0"/>
        <w:rPr>
          <w:b w:val="1"/>
          <w:bCs w:val="1"/>
          <w:sz w:val="24"/>
          <w:szCs w:val="24"/>
        </w:rPr>
      </w:pPr>
      <w:r w:rsidRPr="3F622C9F" w:rsidR="0391F323">
        <w:rPr>
          <w:b w:val="1"/>
          <w:bCs w:val="1"/>
          <w:sz w:val="24"/>
          <w:szCs w:val="24"/>
        </w:rPr>
        <w:t>Secretary</w:t>
      </w:r>
      <w:r w:rsidRPr="3F622C9F" w:rsidR="00B53240">
        <w:rPr>
          <w:b w:val="1"/>
          <w:bCs w:val="1"/>
          <w:sz w:val="24"/>
          <w:szCs w:val="24"/>
        </w:rPr>
        <w:t>:</w:t>
      </w:r>
      <w:r w:rsidRPr="3F622C9F" w:rsidR="717C298C">
        <w:rPr>
          <w:b w:val="1"/>
          <w:bCs w:val="1"/>
          <w:sz w:val="24"/>
          <w:szCs w:val="24"/>
        </w:rPr>
        <w:t xml:space="preserve"> </w:t>
      </w:r>
      <w:r w:rsidRPr="3F622C9F" w:rsidR="59E40F04">
        <w:rPr>
          <w:b w:val="1"/>
          <w:bCs w:val="1"/>
          <w:sz w:val="24"/>
          <w:szCs w:val="24"/>
        </w:rPr>
        <w:t>Sophia</w:t>
      </w:r>
    </w:p>
    <w:p w:rsidR="00B53240" w:rsidP="001E384A" w:rsidRDefault="00B53240" w14:paraId="2AF30F5A" w14:textId="68F1BC59">
      <w:pPr>
        <w:spacing w:after="0"/>
        <w:rPr>
          <w:b w:val="1"/>
          <w:bCs w:val="1"/>
          <w:sz w:val="24"/>
          <w:szCs w:val="24"/>
        </w:rPr>
      </w:pPr>
      <w:r w:rsidRPr="3F622C9F" w:rsidR="19F23082">
        <w:rPr>
          <w:b w:val="1"/>
          <w:bCs w:val="1"/>
          <w:sz w:val="24"/>
          <w:szCs w:val="24"/>
        </w:rPr>
        <w:t>Secretary:</w:t>
      </w:r>
      <w:r w:rsidRPr="3F622C9F" w:rsidR="00B53240">
        <w:rPr>
          <w:b w:val="1"/>
          <w:bCs w:val="1"/>
          <w:sz w:val="24"/>
          <w:szCs w:val="24"/>
        </w:rPr>
        <w:t xml:space="preserve"> </w:t>
      </w:r>
      <w:r w:rsidRPr="3F622C9F" w:rsidR="16BFEFD7">
        <w:rPr>
          <w:b w:val="1"/>
          <w:bCs w:val="1"/>
          <w:sz w:val="24"/>
          <w:szCs w:val="24"/>
        </w:rPr>
        <w:t>Seth</w:t>
      </w:r>
    </w:p>
    <w:p w:rsidR="00B53240" w:rsidP="00B53240" w:rsidRDefault="00B53240" w14:paraId="3DF7C328" w14:textId="70CB8158">
      <w:pPr>
        <w:rPr>
          <w:b w:val="1"/>
          <w:bCs w:val="1"/>
          <w:sz w:val="24"/>
          <w:szCs w:val="24"/>
        </w:rPr>
      </w:pPr>
      <w:r w:rsidRPr="1EF0338E" w:rsidR="00B53240">
        <w:rPr>
          <w:b w:val="1"/>
          <w:bCs w:val="1"/>
          <w:sz w:val="24"/>
          <w:szCs w:val="24"/>
        </w:rPr>
        <w:t xml:space="preserve">School Council Members: </w:t>
      </w:r>
      <w:r w:rsidRPr="1EF0338E" w:rsidR="212913D8">
        <w:rPr>
          <w:b w:val="1"/>
          <w:bCs w:val="1"/>
          <w:sz w:val="24"/>
          <w:szCs w:val="24"/>
        </w:rPr>
        <w:t>(See minutes</w:t>
      </w:r>
      <w:r w:rsidRPr="1EF0338E" w:rsidR="6E0E43D2">
        <w:rPr>
          <w:b w:val="1"/>
          <w:bCs w:val="1"/>
          <w:sz w:val="24"/>
          <w:szCs w:val="24"/>
        </w:rPr>
        <w:t>)</w:t>
      </w:r>
    </w:p>
    <w:p w:rsidR="00B53240" w:rsidP="00B53240" w:rsidRDefault="00B53240" w14:paraId="3365040E" w14:textId="77777777">
      <w:pPr>
        <w:rPr>
          <w:b/>
          <w:bCs/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995"/>
        <w:gridCol w:w="1230"/>
        <w:gridCol w:w="1545"/>
        <w:gridCol w:w="1395"/>
        <w:gridCol w:w="1861"/>
        <w:gridCol w:w="1533"/>
        <w:gridCol w:w="1541"/>
        <w:gridCol w:w="1418"/>
        <w:gridCol w:w="1430"/>
      </w:tblGrid>
      <w:tr w:rsidR="001E384A" w:rsidTr="41ED11D3" w14:paraId="21D33453" w14:textId="76E261A0">
        <w:tc>
          <w:tcPr>
            <w:tcW w:w="1995" w:type="dxa"/>
            <w:tcMar/>
          </w:tcPr>
          <w:p w:rsidRPr="00B53240" w:rsidR="00B53240" w:rsidP="00B53240" w:rsidRDefault="00B53240" w14:paraId="76FDA498" w14:textId="0E89B8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do we want to achieve this year?</w:t>
            </w:r>
          </w:p>
        </w:tc>
        <w:tc>
          <w:tcPr>
            <w:tcW w:w="1230" w:type="dxa"/>
            <w:tcMar/>
          </w:tcPr>
          <w:p w:rsidRPr="00B53240" w:rsidR="00B53240" w:rsidP="00B53240" w:rsidRDefault="00B53240" w14:paraId="7BA051AD" w14:textId="18B0B865">
            <w:pPr>
              <w:jc w:val="center"/>
              <w:rPr>
                <w:b/>
                <w:bCs/>
                <w:sz w:val="20"/>
                <w:szCs w:val="20"/>
              </w:rPr>
            </w:pPr>
            <w:r w:rsidRPr="00B53240">
              <w:rPr>
                <w:b/>
                <w:bCs/>
                <w:sz w:val="20"/>
                <w:szCs w:val="20"/>
              </w:rPr>
              <w:t>Who will do this?</w:t>
            </w:r>
          </w:p>
        </w:tc>
        <w:tc>
          <w:tcPr>
            <w:tcW w:w="1545" w:type="dxa"/>
            <w:tcMar/>
          </w:tcPr>
          <w:p w:rsidRPr="00B53240" w:rsidR="00B53240" w:rsidP="00B53240" w:rsidRDefault="00B53240" w14:paraId="506A60CB" w14:textId="490B0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When will we do this? (set dates)</w:t>
            </w:r>
          </w:p>
        </w:tc>
        <w:tc>
          <w:tcPr>
            <w:tcW w:w="1395" w:type="dxa"/>
            <w:tcMar/>
          </w:tcPr>
          <w:p w:rsidRPr="00B53240" w:rsidR="00B53240" w:rsidP="00B53240" w:rsidRDefault="00B53240" w14:paraId="1C102AD5" w14:textId="11A0F5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Who will help us?</w:t>
            </w:r>
          </w:p>
        </w:tc>
        <w:tc>
          <w:tcPr>
            <w:tcW w:w="1861" w:type="dxa"/>
            <w:tcMar/>
          </w:tcPr>
          <w:p w:rsidRPr="00B53240" w:rsidR="00B53240" w:rsidP="00B53240" w:rsidRDefault="00B53240" w14:paraId="3347F41D" w14:textId="66FA69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do we need to achieve this? (resources)</w:t>
            </w:r>
          </w:p>
        </w:tc>
        <w:tc>
          <w:tcPr>
            <w:tcW w:w="1533" w:type="dxa"/>
            <w:tcMar/>
          </w:tcPr>
          <w:p w:rsidRPr="00B53240" w:rsidR="00B53240" w:rsidP="00B53240" w:rsidRDefault="00B53240" w14:paraId="6A6CC1FE" w14:textId="64A839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will the impact on the school be?</w:t>
            </w:r>
          </w:p>
        </w:tc>
        <w:tc>
          <w:tcPr>
            <w:tcW w:w="4389" w:type="dxa"/>
            <w:gridSpan w:val="3"/>
            <w:tcMar/>
          </w:tcPr>
          <w:p w:rsidRPr="00B53240" w:rsidR="00B53240" w:rsidP="00B53240" w:rsidRDefault="00B53240" w14:paraId="65C8244B" w14:textId="433DFD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Termly Review</w:t>
            </w:r>
          </w:p>
        </w:tc>
      </w:tr>
      <w:tr w:rsidR="001E384A" w:rsidTr="41ED11D3" w14:paraId="3E576F14" w14:textId="4A25441C">
        <w:tc>
          <w:tcPr>
            <w:tcW w:w="9559" w:type="dxa"/>
            <w:gridSpan w:val="6"/>
            <w:shd w:val="clear" w:color="auto" w:fill="F2F2F2" w:themeFill="background1" w:themeFillShade="F2"/>
            <w:tcMar/>
          </w:tcPr>
          <w:p w:rsidR="001E384A" w:rsidP="00B53240" w:rsidRDefault="001E384A" w14:paraId="77692A2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tcMar/>
          </w:tcPr>
          <w:p w:rsidRPr="003F0130" w:rsidR="001E384A" w:rsidP="003F0130" w:rsidRDefault="001E384A" w14:paraId="188216D2" w14:textId="08644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Autumn</w:t>
            </w:r>
          </w:p>
        </w:tc>
        <w:tc>
          <w:tcPr>
            <w:tcW w:w="1418" w:type="dxa"/>
            <w:tcMar/>
          </w:tcPr>
          <w:p w:rsidRPr="003F0130" w:rsidR="001E384A" w:rsidP="003F0130" w:rsidRDefault="001E384A" w14:paraId="51B2403E" w14:textId="28DAD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1430" w:type="dxa"/>
            <w:tcMar/>
          </w:tcPr>
          <w:p w:rsidRPr="003F0130" w:rsidR="001E384A" w:rsidP="003F0130" w:rsidRDefault="001E384A" w14:paraId="12B2D179" w14:textId="25549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Summer</w:t>
            </w:r>
          </w:p>
        </w:tc>
      </w:tr>
      <w:tr w:rsidR="001E384A" w:rsidTr="41ED11D3" w14:paraId="54E7C638" w14:textId="711AC6A0">
        <w:tc>
          <w:tcPr>
            <w:tcW w:w="1995" w:type="dxa"/>
            <w:tcMar/>
          </w:tcPr>
          <w:p w:rsidRPr="001E384A" w:rsidR="00B53240" w:rsidP="1EF0338E" w:rsidRDefault="001E384A" w14:paraId="3B4D22F7" w14:textId="695D9ED1">
            <w:pPr>
              <w:rPr>
                <w:sz w:val="20"/>
                <w:szCs w:val="20"/>
              </w:rPr>
            </w:pPr>
            <w:r w:rsidRPr="107CADF5" w:rsidR="001E384A">
              <w:rPr>
                <w:sz w:val="20"/>
                <w:szCs w:val="20"/>
              </w:rPr>
              <w:t xml:space="preserve">1. </w:t>
            </w:r>
            <w:r w:rsidRPr="107CADF5" w:rsidR="640BD0D9">
              <w:rPr>
                <w:sz w:val="20"/>
                <w:szCs w:val="20"/>
              </w:rPr>
              <w:t>Improve the school grounds</w:t>
            </w:r>
            <w:r w:rsidRPr="107CADF5" w:rsidR="5E234C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tcMar/>
          </w:tcPr>
          <w:p w:rsidRPr="001E384A" w:rsidR="00B53240" w:rsidP="00B53240" w:rsidRDefault="001E384A" w14:paraId="19432943" w14:textId="67111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Council</w:t>
            </w:r>
          </w:p>
        </w:tc>
        <w:tc>
          <w:tcPr>
            <w:tcW w:w="1545" w:type="dxa"/>
            <w:tcMar/>
          </w:tcPr>
          <w:p w:rsidRPr="001E384A" w:rsidR="00B53240" w:rsidP="00B53240" w:rsidRDefault="00B53240" w14:paraId="4092A66A" w14:textId="074F4683">
            <w:pPr>
              <w:rPr>
                <w:sz w:val="20"/>
                <w:szCs w:val="20"/>
              </w:rPr>
            </w:pPr>
            <w:r w:rsidRPr="6E4006DF" w:rsidR="5DAD4273">
              <w:rPr>
                <w:sz w:val="20"/>
                <w:szCs w:val="20"/>
              </w:rPr>
              <w:t xml:space="preserve">Autumn Term </w:t>
            </w:r>
          </w:p>
        </w:tc>
        <w:tc>
          <w:tcPr>
            <w:tcW w:w="1395" w:type="dxa"/>
            <w:tcMar/>
          </w:tcPr>
          <w:p w:rsidRPr="001E384A" w:rsidR="00B53240" w:rsidP="00B53240" w:rsidRDefault="00B53240" w14:paraId="5506F764" w14:textId="7112D764">
            <w:pPr>
              <w:rPr>
                <w:sz w:val="20"/>
                <w:szCs w:val="20"/>
              </w:rPr>
            </w:pPr>
            <w:r w:rsidRPr="6E4006DF" w:rsidR="6D6AD0A5">
              <w:rPr>
                <w:sz w:val="20"/>
                <w:szCs w:val="20"/>
              </w:rPr>
              <w:t>Mrs Kenifick/</w:t>
            </w:r>
            <w:r w:rsidRPr="6E4006DF" w:rsidR="0F652D60">
              <w:rPr>
                <w:sz w:val="20"/>
                <w:szCs w:val="20"/>
              </w:rPr>
              <w:t xml:space="preserve">Mrs Merfield and </w:t>
            </w:r>
            <w:r w:rsidRPr="6E4006DF" w:rsidR="6D6AD0A5">
              <w:rPr>
                <w:sz w:val="20"/>
                <w:szCs w:val="20"/>
              </w:rPr>
              <w:t xml:space="preserve">Miss </w:t>
            </w:r>
            <w:r w:rsidRPr="6E4006DF" w:rsidR="6D6AD0A5">
              <w:rPr>
                <w:sz w:val="20"/>
                <w:szCs w:val="20"/>
              </w:rPr>
              <w:t>Williams-Jones</w:t>
            </w:r>
          </w:p>
        </w:tc>
        <w:tc>
          <w:tcPr>
            <w:tcW w:w="1861" w:type="dxa"/>
            <w:tcMar/>
          </w:tcPr>
          <w:p w:rsidRPr="001E384A" w:rsidR="00B53240" w:rsidP="107CADF5" w:rsidRDefault="00B53240" w14:paraId="3D9D0852" w14:textId="54A09DBB">
            <w:pPr>
              <w:rPr>
                <w:sz w:val="20"/>
                <w:szCs w:val="20"/>
              </w:rPr>
            </w:pPr>
            <w:r w:rsidRPr="107CADF5" w:rsidR="1BE297DA">
              <w:rPr>
                <w:sz w:val="20"/>
                <w:szCs w:val="20"/>
              </w:rPr>
              <w:t>a) Gather feedback from classes about the quiet area, the field and the yard in general in terms of how they are used and their feelings about them.</w:t>
            </w:r>
          </w:p>
          <w:p w:rsidRPr="001E384A" w:rsidR="00B53240" w:rsidP="107CADF5" w:rsidRDefault="00B53240" w14:paraId="5D14734E" w14:textId="649DECB7">
            <w:pPr>
              <w:rPr>
                <w:sz w:val="20"/>
                <w:szCs w:val="20"/>
              </w:rPr>
            </w:pPr>
            <w:r w:rsidRPr="107CADF5" w:rsidR="1BE297DA">
              <w:rPr>
                <w:sz w:val="20"/>
                <w:szCs w:val="20"/>
              </w:rPr>
              <w:t>b) Make suggestions for how these areas could be made better</w:t>
            </w:r>
            <w:r w:rsidRPr="107CADF5" w:rsidR="29E0F156">
              <w:rPr>
                <w:sz w:val="20"/>
                <w:szCs w:val="20"/>
              </w:rPr>
              <w:t xml:space="preserve"> or used in a different way. </w:t>
            </w:r>
          </w:p>
          <w:p w:rsidRPr="001E384A" w:rsidR="00B53240" w:rsidP="00B53240" w:rsidRDefault="00B53240" w14:paraId="074D8ABA" w14:textId="335EA20C">
            <w:pPr>
              <w:rPr>
                <w:sz w:val="20"/>
                <w:szCs w:val="20"/>
              </w:rPr>
            </w:pPr>
            <w:r w:rsidRPr="107CADF5" w:rsidR="29E0F156">
              <w:rPr>
                <w:sz w:val="20"/>
                <w:szCs w:val="20"/>
              </w:rPr>
              <w:t>c) Share these ideas with Mrs Merfield.</w:t>
            </w:r>
          </w:p>
        </w:tc>
        <w:tc>
          <w:tcPr>
            <w:tcW w:w="1533" w:type="dxa"/>
            <w:tcMar/>
          </w:tcPr>
          <w:p w:rsidRPr="001E384A" w:rsidR="00B53240" w:rsidP="6F1646FF" w:rsidRDefault="00B53240" w14:paraId="784392E4" w14:textId="1F9F3AED">
            <w:pPr>
              <w:rPr>
                <w:sz w:val="20"/>
                <w:szCs w:val="20"/>
              </w:rPr>
            </w:pPr>
            <w:r w:rsidRPr="6F1646FF" w:rsidR="23878A35">
              <w:rPr>
                <w:sz w:val="20"/>
                <w:szCs w:val="20"/>
              </w:rPr>
              <w:t xml:space="preserve">The </w:t>
            </w:r>
            <w:r w:rsidRPr="6F1646FF" w:rsidR="5579674A">
              <w:rPr>
                <w:sz w:val="20"/>
                <w:szCs w:val="20"/>
              </w:rPr>
              <w:t xml:space="preserve">different areas of the school grounds will be </w:t>
            </w:r>
            <w:r w:rsidRPr="6F1646FF" w:rsidR="5579674A">
              <w:rPr>
                <w:sz w:val="20"/>
                <w:szCs w:val="20"/>
              </w:rPr>
              <w:t>enhanced</w:t>
            </w:r>
            <w:r w:rsidRPr="6F1646FF" w:rsidR="5579674A">
              <w:rPr>
                <w:sz w:val="20"/>
                <w:szCs w:val="20"/>
              </w:rPr>
              <w:t xml:space="preserve"> and zones will be created.</w:t>
            </w:r>
          </w:p>
          <w:p w:rsidRPr="001E384A" w:rsidR="00B53240" w:rsidP="6F1646FF" w:rsidRDefault="00B53240" w14:paraId="2A8E318F" w14:textId="57301DAA">
            <w:pPr>
              <w:rPr>
                <w:sz w:val="20"/>
                <w:szCs w:val="20"/>
              </w:rPr>
            </w:pPr>
          </w:p>
          <w:p w:rsidRPr="001E384A" w:rsidR="00B53240" w:rsidP="00B53240" w:rsidRDefault="00B53240" w14:paraId="44CFBB6A" w14:textId="273D64CF">
            <w:pPr>
              <w:rPr>
                <w:sz w:val="20"/>
                <w:szCs w:val="20"/>
              </w:rPr>
            </w:pPr>
            <w:r w:rsidRPr="41ED11D3" w:rsidR="4113BD56">
              <w:rPr>
                <w:sz w:val="20"/>
                <w:szCs w:val="20"/>
              </w:rPr>
              <w:t>Children will</w:t>
            </w:r>
            <w:r w:rsidRPr="41ED11D3" w:rsidR="0A93360C">
              <w:rPr>
                <w:sz w:val="20"/>
                <w:szCs w:val="20"/>
              </w:rPr>
              <w:t xml:space="preserve"> have better playtimes.</w:t>
            </w:r>
          </w:p>
        </w:tc>
        <w:tc>
          <w:tcPr>
            <w:tcW w:w="1541" w:type="dxa"/>
            <w:tcMar/>
          </w:tcPr>
          <w:p w:rsidRPr="001E384A" w:rsidR="00B53240" w:rsidP="00B53240" w:rsidRDefault="00B53240" w14:paraId="7055B409" w14:textId="4F7606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1E384A" w:rsidR="00B53240" w:rsidP="00B53240" w:rsidRDefault="00B53240" w14:paraId="22E8B801" w14:textId="275BBDDC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Mar/>
          </w:tcPr>
          <w:p w:rsidRPr="001E384A" w:rsidR="00B53240" w:rsidP="00B53240" w:rsidRDefault="00B53240" w14:paraId="2B42E6C1" w14:textId="16713D82">
            <w:pPr>
              <w:rPr>
                <w:sz w:val="20"/>
                <w:szCs w:val="20"/>
              </w:rPr>
            </w:pPr>
          </w:p>
        </w:tc>
      </w:tr>
      <w:tr w:rsidR="6F1646FF" w:rsidTr="41ED11D3" w14:paraId="2B047BA4">
        <w:trPr>
          <w:trHeight w:val="300"/>
        </w:trPr>
        <w:tc>
          <w:tcPr>
            <w:tcW w:w="1995" w:type="dxa"/>
            <w:tcMar/>
          </w:tcPr>
          <w:p w:rsidR="57C31EE5" w:rsidP="6F1646FF" w:rsidRDefault="57C31EE5" w14:paraId="45EBC844" w14:textId="343E14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F1646FF" w:rsidR="57C31EE5">
              <w:rPr>
                <w:sz w:val="20"/>
                <w:szCs w:val="20"/>
              </w:rPr>
              <w:t>2</w:t>
            </w:r>
            <w:r w:rsidRPr="6F1646FF" w:rsidR="6F1646FF">
              <w:rPr>
                <w:sz w:val="20"/>
                <w:szCs w:val="20"/>
              </w:rPr>
              <w:t xml:space="preserve">. Select charities to support over the year and organise fundraising events. </w:t>
            </w:r>
          </w:p>
        </w:tc>
        <w:tc>
          <w:tcPr>
            <w:tcW w:w="1230" w:type="dxa"/>
            <w:tcMar/>
          </w:tcPr>
          <w:p w:rsidR="6F1646FF" w:rsidP="6F1646FF" w:rsidRDefault="6F1646FF" w14:paraId="44EE1A01" w14:textId="12FD2C4B">
            <w:pPr>
              <w:pStyle w:val="Normal"/>
              <w:rPr>
                <w:sz w:val="20"/>
                <w:szCs w:val="20"/>
              </w:rPr>
            </w:pPr>
            <w:r w:rsidRPr="6F1646FF" w:rsidR="6F1646FF">
              <w:rPr>
                <w:sz w:val="20"/>
                <w:szCs w:val="20"/>
              </w:rPr>
              <w:t>School Council representatives will plan and organise.</w:t>
            </w:r>
          </w:p>
        </w:tc>
        <w:tc>
          <w:tcPr>
            <w:tcW w:w="1545" w:type="dxa"/>
            <w:tcMar/>
          </w:tcPr>
          <w:p w:rsidR="6F1646FF" w:rsidP="6F1646FF" w:rsidRDefault="6F1646FF" w14:paraId="3C7B2305" w14:textId="141CFE9E">
            <w:pPr>
              <w:pStyle w:val="Normal"/>
              <w:rPr>
                <w:sz w:val="20"/>
                <w:szCs w:val="20"/>
              </w:rPr>
            </w:pPr>
            <w:r w:rsidRPr="6F1646FF" w:rsidR="6F1646FF">
              <w:rPr>
                <w:sz w:val="20"/>
                <w:szCs w:val="20"/>
              </w:rPr>
              <w:t xml:space="preserve">Autumn term – select the first charity. </w:t>
            </w:r>
          </w:p>
          <w:p w:rsidR="6F1646FF" w:rsidP="6F1646FF" w:rsidRDefault="6F1646FF" w14:paraId="760BC6BA" w14:textId="23BD529C">
            <w:pPr>
              <w:pStyle w:val="Normal"/>
              <w:rPr>
                <w:sz w:val="20"/>
                <w:szCs w:val="20"/>
              </w:rPr>
            </w:pPr>
            <w:r w:rsidRPr="6F1646FF" w:rsidR="6F1646FF">
              <w:rPr>
                <w:sz w:val="20"/>
                <w:szCs w:val="20"/>
              </w:rPr>
              <w:t>Spring term – select the other 2 charities.</w:t>
            </w:r>
          </w:p>
        </w:tc>
        <w:tc>
          <w:tcPr>
            <w:tcW w:w="1395" w:type="dxa"/>
            <w:tcMar/>
          </w:tcPr>
          <w:p w:rsidR="6F1646FF" w:rsidP="6F1646FF" w:rsidRDefault="6F1646FF" w14:paraId="6AD50742" w14:textId="55C802B3">
            <w:pPr>
              <w:pStyle w:val="Normal"/>
              <w:rPr>
                <w:sz w:val="20"/>
                <w:szCs w:val="20"/>
              </w:rPr>
            </w:pPr>
            <w:r w:rsidRPr="6F1646FF" w:rsidR="6F1646FF">
              <w:rPr>
                <w:sz w:val="20"/>
                <w:szCs w:val="20"/>
              </w:rPr>
              <w:t>Mrs Kenifick and Miss Williams-Jones</w:t>
            </w:r>
          </w:p>
        </w:tc>
        <w:tc>
          <w:tcPr>
            <w:tcW w:w="1861" w:type="dxa"/>
            <w:tcMar/>
          </w:tcPr>
          <w:p w:rsidR="6F1646FF" w:rsidP="6F1646FF" w:rsidRDefault="6F1646FF" w14:paraId="20C4358D" w14:textId="678156B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33" w:type="dxa"/>
            <w:tcMar/>
          </w:tcPr>
          <w:p w:rsidR="6F1646FF" w:rsidP="6F1646FF" w:rsidRDefault="6F1646FF" w14:paraId="71EEB915" w14:textId="48920C2B">
            <w:pPr>
              <w:pStyle w:val="Normal"/>
              <w:rPr>
                <w:sz w:val="20"/>
                <w:szCs w:val="20"/>
              </w:rPr>
            </w:pPr>
            <w:r w:rsidRPr="6F1646FF" w:rsidR="6F1646FF">
              <w:rPr>
                <w:sz w:val="20"/>
                <w:szCs w:val="20"/>
              </w:rPr>
              <w:t xml:space="preserve">Our children will have input into which charities they want to support. </w:t>
            </w:r>
          </w:p>
          <w:p w:rsidR="6F1646FF" w:rsidP="6F1646FF" w:rsidRDefault="6F1646FF" w14:paraId="2389C65F" w14:textId="0402B2C7">
            <w:pPr>
              <w:pStyle w:val="Normal"/>
              <w:rPr>
                <w:sz w:val="20"/>
                <w:szCs w:val="20"/>
              </w:rPr>
            </w:pPr>
            <w:r w:rsidRPr="6F1646FF" w:rsidR="6F1646FF">
              <w:rPr>
                <w:sz w:val="20"/>
                <w:szCs w:val="20"/>
              </w:rPr>
              <w:t>School Council reps will develop their planning, organisational and commu</w:t>
            </w:r>
            <w:r w:rsidRPr="6F1646FF" w:rsidR="6F1646FF">
              <w:rPr>
                <w:sz w:val="20"/>
                <w:szCs w:val="20"/>
              </w:rPr>
              <w:t>n</w:t>
            </w:r>
            <w:r w:rsidRPr="6F1646FF" w:rsidR="6F1646FF">
              <w:rPr>
                <w:sz w:val="20"/>
                <w:szCs w:val="20"/>
              </w:rPr>
              <w:t>ica</w:t>
            </w:r>
            <w:r w:rsidRPr="6F1646FF" w:rsidR="6F1646FF">
              <w:rPr>
                <w:sz w:val="20"/>
                <w:szCs w:val="20"/>
              </w:rPr>
              <w:t xml:space="preserve">tion skills. </w:t>
            </w:r>
            <w:r w:rsidRPr="6F1646FF" w:rsidR="6F1646FF">
              <w:rPr>
                <w:sz w:val="20"/>
                <w:szCs w:val="20"/>
              </w:rPr>
              <w:t>We</w:t>
            </w:r>
            <w:r w:rsidRPr="6F1646FF" w:rsidR="6F1646FF">
              <w:rPr>
                <w:sz w:val="20"/>
                <w:szCs w:val="20"/>
              </w:rPr>
              <w:t xml:space="preserve"> will raise</w:t>
            </w:r>
            <w:r w:rsidRPr="6F1646FF" w:rsidR="6F1646FF">
              <w:rPr>
                <w:sz w:val="20"/>
                <w:szCs w:val="20"/>
              </w:rPr>
              <w:t xml:space="preserve"> money to donate to the charities. </w:t>
            </w:r>
          </w:p>
        </w:tc>
        <w:tc>
          <w:tcPr>
            <w:tcW w:w="1541" w:type="dxa"/>
            <w:tcMar/>
          </w:tcPr>
          <w:p w:rsidR="6F1646FF" w:rsidP="6F1646FF" w:rsidRDefault="6F1646FF" w14:paraId="2331DABA" w14:textId="3AD0794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="6F1646FF" w:rsidP="6F1646FF" w:rsidRDefault="6F1646FF" w14:paraId="43339C6A" w14:textId="45BC739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30" w:type="dxa"/>
            <w:tcMar/>
          </w:tcPr>
          <w:p w:rsidR="6F1646FF" w:rsidP="6F1646FF" w:rsidRDefault="6F1646FF" w14:paraId="36260E06" w14:textId="07AD2F82">
            <w:pPr>
              <w:pStyle w:val="Normal"/>
              <w:rPr>
                <w:sz w:val="20"/>
                <w:szCs w:val="20"/>
              </w:rPr>
            </w:pPr>
          </w:p>
        </w:tc>
      </w:tr>
      <w:tr w:rsidR="001E384A" w:rsidTr="41ED11D3" w14:paraId="6A6A1FCE" w14:textId="409B530E">
        <w:tc>
          <w:tcPr>
            <w:tcW w:w="1995" w:type="dxa"/>
            <w:tcMar/>
          </w:tcPr>
          <w:p w:rsidRPr="001E384A" w:rsidR="00B53240" w:rsidP="107CADF5" w:rsidRDefault="001E384A" w14:paraId="79894D19" w14:textId="3892718C">
            <w:pPr>
              <w:rPr>
                <w:sz w:val="20"/>
                <w:szCs w:val="20"/>
              </w:rPr>
            </w:pPr>
            <w:r w:rsidRPr="6F1646FF" w:rsidR="715FA84D">
              <w:rPr>
                <w:sz w:val="20"/>
                <w:szCs w:val="20"/>
              </w:rPr>
              <w:t>3</w:t>
            </w:r>
            <w:r w:rsidRPr="6F1646FF" w:rsidR="001E384A">
              <w:rPr>
                <w:sz w:val="20"/>
                <w:szCs w:val="20"/>
              </w:rPr>
              <w:t xml:space="preserve">. </w:t>
            </w:r>
            <w:r w:rsidRPr="6F1646FF" w:rsidR="66EE10A6">
              <w:rPr>
                <w:sz w:val="20"/>
                <w:szCs w:val="20"/>
              </w:rPr>
              <w:t xml:space="preserve">Improve tuck shop </w:t>
            </w:r>
            <w:r w:rsidRPr="6F1646FF" w:rsidR="1F377A6C">
              <w:rPr>
                <w:sz w:val="20"/>
                <w:szCs w:val="20"/>
              </w:rPr>
              <w:t>provision</w:t>
            </w:r>
            <w:r w:rsidRPr="6F1646FF" w:rsidR="734BF4A2">
              <w:rPr>
                <w:sz w:val="20"/>
                <w:szCs w:val="20"/>
              </w:rPr>
              <w:t xml:space="preserve"> for the school.</w:t>
            </w:r>
          </w:p>
          <w:p w:rsidRPr="001E384A" w:rsidR="00B53240" w:rsidP="00B53240" w:rsidRDefault="001E384A" w14:paraId="5AAC3399" w14:textId="0FB5869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Mar/>
          </w:tcPr>
          <w:p w:rsidRPr="001E384A" w:rsidR="00B53240" w:rsidP="00B53240" w:rsidRDefault="001E384A" w14:paraId="1B446BF2" w14:textId="0FB4A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Council</w:t>
            </w:r>
          </w:p>
        </w:tc>
        <w:tc>
          <w:tcPr>
            <w:tcW w:w="1545" w:type="dxa"/>
            <w:tcMar/>
          </w:tcPr>
          <w:p w:rsidRPr="001E384A" w:rsidR="00B53240" w:rsidP="00B53240" w:rsidRDefault="00B53240" w14:paraId="2AEDE3F4" w14:textId="074025A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Mar/>
          </w:tcPr>
          <w:p w:rsidRPr="001E384A" w:rsidR="00B53240" w:rsidP="2338D3DB" w:rsidRDefault="00B53240" w14:paraId="3D0A8F92" w14:textId="0B470000">
            <w:pPr>
              <w:rPr>
                <w:sz w:val="20"/>
                <w:szCs w:val="20"/>
              </w:rPr>
            </w:pPr>
            <w:r w:rsidRPr="107CADF5" w:rsidR="6662017C">
              <w:rPr>
                <w:sz w:val="20"/>
                <w:szCs w:val="20"/>
              </w:rPr>
              <w:t>Mrs Kenifick/Miss Williams-Jones</w:t>
            </w:r>
            <w:r w:rsidRPr="107CADF5" w:rsidR="533E8B7B">
              <w:rPr>
                <w:sz w:val="20"/>
                <w:szCs w:val="20"/>
              </w:rPr>
              <w:t xml:space="preserve"> and Mrs Merfield</w:t>
            </w:r>
          </w:p>
          <w:p w:rsidRPr="001E384A" w:rsidR="00B53240" w:rsidP="00B53240" w:rsidRDefault="00B53240" w14:paraId="034ED499" w14:textId="4CCEE439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Mar/>
          </w:tcPr>
          <w:p w:rsidRPr="001E384A" w:rsidR="00B53240" w:rsidP="107CADF5" w:rsidRDefault="00B53240" w14:paraId="52AB83FD" w14:textId="48482BB1">
            <w:pPr>
              <w:rPr>
                <w:sz w:val="20"/>
                <w:szCs w:val="20"/>
              </w:rPr>
            </w:pPr>
            <w:r w:rsidRPr="107CADF5" w:rsidR="3D2F05F0">
              <w:rPr>
                <w:sz w:val="20"/>
                <w:szCs w:val="20"/>
              </w:rPr>
              <w:t>Gather feedback from classes about what they would like to buy in tuck shop.</w:t>
            </w:r>
          </w:p>
          <w:p w:rsidRPr="001E384A" w:rsidR="00B53240" w:rsidP="00B53240" w:rsidRDefault="00B53240" w14:paraId="023E939B" w14:textId="19978CFB">
            <w:pPr>
              <w:rPr>
                <w:sz w:val="20"/>
                <w:szCs w:val="20"/>
              </w:rPr>
            </w:pPr>
            <w:r w:rsidRPr="107CADF5" w:rsidR="3D2F05F0">
              <w:rPr>
                <w:sz w:val="20"/>
                <w:szCs w:val="20"/>
              </w:rPr>
              <w:t>Share this information with Mrs Merfield.</w:t>
            </w:r>
          </w:p>
        </w:tc>
        <w:tc>
          <w:tcPr>
            <w:tcW w:w="1533" w:type="dxa"/>
            <w:tcMar/>
          </w:tcPr>
          <w:p w:rsidRPr="001E384A" w:rsidR="00B53240" w:rsidP="00B53240" w:rsidRDefault="00B53240" w14:paraId="35B14042" w14:textId="20CFDE02">
            <w:pPr>
              <w:rPr>
                <w:sz w:val="20"/>
                <w:szCs w:val="20"/>
              </w:rPr>
            </w:pPr>
            <w:r w:rsidRPr="107CADF5" w:rsidR="3474F37E">
              <w:rPr>
                <w:sz w:val="20"/>
                <w:szCs w:val="20"/>
              </w:rPr>
              <w:t>The range of food options in tuck shop will be improved and more sales will be be made.</w:t>
            </w:r>
          </w:p>
        </w:tc>
        <w:tc>
          <w:tcPr>
            <w:tcW w:w="1541" w:type="dxa"/>
            <w:tcMar/>
          </w:tcPr>
          <w:p w:rsidRPr="001E384A" w:rsidR="00B53240" w:rsidP="00B53240" w:rsidRDefault="00B53240" w14:paraId="6BFAEF1F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1E384A" w:rsidR="00B53240" w:rsidP="00B53240" w:rsidRDefault="00B53240" w14:paraId="14B477F1" w14:textId="2887AFF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Mar/>
          </w:tcPr>
          <w:p w:rsidRPr="001E384A" w:rsidR="00B53240" w:rsidP="00B53240" w:rsidRDefault="00B53240" w14:paraId="21CE0ADE" w14:textId="77777777">
            <w:pPr>
              <w:rPr>
                <w:sz w:val="20"/>
                <w:szCs w:val="20"/>
              </w:rPr>
            </w:pPr>
          </w:p>
        </w:tc>
      </w:tr>
    </w:tbl>
    <w:p w:rsidR="6F1646FF" w:rsidRDefault="6F1646FF" w14:paraId="615E1A83" w14:textId="0B514152"/>
    <w:p w:rsidR="353E77A1" w:rsidRDefault="353E77A1" w14:paraId="438671CC" w14:textId="780C8BC9"/>
    <w:p w:rsidR="00B53240" w:rsidP="00B53240" w:rsidRDefault="00B53240" w14:paraId="0FC8FB0D" w14:textId="7777777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9417"/>
      </w:tblGrid>
      <w:tr w:rsidR="001E384A" w:rsidTr="00E112F8" w14:paraId="3CB26BA9" w14:textId="77777777">
        <w:tc>
          <w:tcPr>
            <w:tcW w:w="13948" w:type="dxa"/>
            <w:gridSpan w:val="2"/>
          </w:tcPr>
          <w:p w:rsidR="001E384A" w:rsidP="001E384A" w:rsidRDefault="001E384A" w14:paraId="22734F35" w14:textId="206AE1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 Review Judgements</w:t>
            </w:r>
          </w:p>
        </w:tc>
      </w:tr>
      <w:tr w:rsidR="001E384A" w:rsidTr="001E384A" w14:paraId="5A9F6030" w14:textId="77777777">
        <w:tc>
          <w:tcPr>
            <w:tcW w:w="4531" w:type="dxa"/>
            <w:shd w:val="clear" w:color="auto" w:fill="FF0000"/>
          </w:tcPr>
          <w:p w:rsidRPr="001E384A" w:rsidR="001E384A" w:rsidP="00B53240" w:rsidRDefault="001E384A" w14:paraId="23D91035" w14:textId="4601C16C">
            <w:pPr>
              <w:rPr>
                <w:sz w:val="20"/>
                <w:szCs w:val="20"/>
              </w:rPr>
            </w:pPr>
            <w:r w:rsidRPr="001E384A">
              <w:rPr>
                <w:sz w:val="20"/>
                <w:szCs w:val="20"/>
              </w:rPr>
              <w:t>Risk</w:t>
            </w:r>
          </w:p>
        </w:tc>
        <w:tc>
          <w:tcPr>
            <w:tcW w:w="9417" w:type="dxa"/>
          </w:tcPr>
          <w:p w:rsidRPr="001E384A" w:rsidR="001E384A" w:rsidP="00B53240" w:rsidRDefault="001E384A" w14:paraId="594F849D" w14:textId="0EDF0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risk or barrier identified, which may lead to this action not being met.</w:t>
            </w:r>
          </w:p>
        </w:tc>
      </w:tr>
      <w:tr w:rsidR="001E384A" w:rsidTr="00883FA9" w14:paraId="7C3C3297" w14:textId="77777777">
        <w:tc>
          <w:tcPr>
            <w:tcW w:w="4531" w:type="dxa"/>
            <w:shd w:val="clear" w:color="auto" w:fill="FFFF00"/>
          </w:tcPr>
          <w:p w:rsidRPr="00883FA9" w:rsidR="001E384A" w:rsidP="00B53240" w:rsidRDefault="001E384A" w14:paraId="2F39F385" w14:textId="6ACF67A0">
            <w:pPr>
              <w:rPr>
                <w:color w:val="FFFF00"/>
                <w:sz w:val="20"/>
                <w:szCs w:val="20"/>
              </w:rPr>
            </w:pPr>
            <w:r w:rsidRPr="001E384A">
              <w:rPr>
                <w:sz w:val="20"/>
                <w:szCs w:val="20"/>
              </w:rPr>
              <w:t>On Track</w:t>
            </w:r>
          </w:p>
        </w:tc>
        <w:tc>
          <w:tcPr>
            <w:tcW w:w="9417" w:type="dxa"/>
          </w:tcPr>
          <w:p w:rsidRPr="001E384A" w:rsidR="001E384A" w:rsidP="00B53240" w:rsidRDefault="001E384A" w14:paraId="5D40063D" w14:textId="4DD4FAF3">
            <w:pPr>
              <w:rPr>
                <w:sz w:val="20"/>
                <w:szCs w:val="20"/>
              </w:rPr>
            </w:pPr>
            <w:r w:rsidRPr="001E384A">
              <w:rPr>
                <w:sz w:val="20"/>
                <w:szCs w:val="20"/>
              </w:rPr>
              <w:t>Action on track for completion.</w:t>
            </w:r>
          </w:p>
        </w:tc>
      </w:tr>
      <w:tr w:rsidR="001E384A" w:rsidTr="00883FA9" w14:paraId="2BFB6930" w14:textId="77777777">
        <w:tc>
          <w:tcPr>
            <w:tcW w:w="4531" w:type="dxa"/>
            <w:shd w:val="clear" w:color="auto" w:fill="92D050"/>
          </w:tcPr>
          <w:p w:rsidRPr="001E384A" w:rsidR="001E384A" w:rsidP="00B53240" w:rsidRDefault="001E384A" w14:paraId="2C6DC24B" w14:textId="7F7C6D13">
            <w:pPr>
              <w:rPr>
                <w:sz w:val="20"/>
                <w:szCs w:val="20"/>
              </w:rPr>
            </w:pPr>
            <w:r w:rsidRPr="001E384A">
              <w:rPr>
                <w:sz w:val="20"/>
                <w:szCs w:val="20"/>
              </w:rPr>
              <w:t>Completed</w:t>
            </w:r>
          </w:p>
        </w:tc>
        <w:tc>
          <w:tcPr>
            <w:tcW w:w="9417" w:type="dxa"/>
          </w:tcPr>
          <w:p w:rsidRPr="001E384A" w:rsidR="001E384A" w:rsidP="00B53240" w:rsidRDefault="001E384A" w14:paraId="09C37F68" w14:textId="1AFF43B3">
            <w:pPr>
              <w:rPr>
                <w:sz w:val="20"/>
                <w:szCs w:val="20"/>
              </w:rPr>
            </w:pPr>
            <w:r w:rsidRPr="001E384A">
              <w:rPr>
                <w:sz w:val="20"/>
                <w:szCs w:val="20"/>
              </w:rPr>
              <w:t>Action completed.</w:t>
            </w:r>
          </w:p>
        </w:tc>
      </w:tr>
      <w:tr w:rsidR="001E384A" w:rsidTr="001E384A" w14:paraId="69D71093" w14:textId="77777777">
        <w:tc>
          <w:tcPr>
            <w:tcW w:w="4531" w:type="dxa"/>
          </w:tcPr>
          <w:p w:rsidRPr="001E384A" w:rsidR="001E384A" w:rsidP="00B53240" w:rsidRDefault="001E384A" w14:paraId="66FF16F3" w14:textId="088A3B47">
            <w:pPr>
              <w:rPr>
                <w:sz w:val="20"/>
                <w:szCs w:val="20"/>
              </w:rPr>
            </w:pPr>
            <w:r w:rsidRPr="001E384A">
              <w:rPr>
                <w:sz w:val="20"/>
                <w:szCs w:val="20"/>
              </w:rPr>
              <w:t>Not due to have started - timeframe</w:t>
            </w:r>
          </w:p>
        </w:tc>
        <w:tc>
          <w:tcPr>
            <w:tcW w:w="9417" w:type="dxa"/>
          </w:tcPr>
          <w:p w:rsidRPr="001E384A" w:rsidR="001E384A" w:rsidP="00B53240" w:rsidRDefault="001E384A" w14:paraId="6320512D" w14:textId="4661C930">
            <w:pPr>
              <w:rPr>
                <w:sz w:val="20"/>
                <w:szCs w:val="20"/>
              </w:rPr>
            </w:pPr>
            <w:r w:rsidRPr="001E384A">
              <w:rPr>
                <w:sz w:val="20"/>
                <w:szCs w:val="20"/>
              </w:rPr>
              <w:t xml:space="preserve">Action not due to have started </w:t>
            </w:r>
            <w:proofErr w:type="gramStart"/>
            <w:r w:rsidRPr="001E384A">
              <w:rPr>
                <w:sz w:val="20"/>
                <w:szCs w:val="20"/>
              </w:rPr>
              <w:t>as a result of</w:t>
            </w:r>
            <w:proofErr w:type="gramEnd"/>
            <w:r w:rsidRPr="001E384A">
              <w:rPr>
                <w:sz w:val="20"/>
                <w:szCs w:val="20"/>
              </w:rPr>
              <w:t xml:space="preserve"> timeframe identified in action plan.</w:t>
            </w:r>
          </w:p>
        </w:tc>
      </w:tr>
    </w:tbl>
    <w:p w:rsidRPr="00B53240" w:rsidR="001E384A" w:rsidP="00B53240" w:rsidRDefault="001E384A" w14:paraId="16951B8C" w14:textId="77777777">
      <w:pPr>
        <w:rPr>
          <w:b/>
          <w:bCs/>
          <w:sz w:val="24"/>
          <w:szCs w:val="24"/>
        </w:rPr>
      </w:pPr>
    </w:p>
    <w:sectPr w:rsidRPr="00B53240" w:rsidR="001E384A" w:rsidSect="00B532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362734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DD191D"/>
    <w:multiLevelType w:val="hybridMultilevel"/>
    <w:tmpl w:val="5010D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D34F4"/>
    <w:multiLevelType w:val="hybridMultilevel"/>
    <w:tmpl w:val="ADBA4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756250964">
    <w:abstractNumId w:val="1"/>
  </w:num>
  <w:num w:numId="2" w16cid:durableId="190344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40"/>
    <w:rsid w:val="001E384A"/>
    <w:rsid w:val="00234212"/>
    <w:rsid w:val="003CA94D"/>
    <w:rsid w:val="003F0130"/>
    <w:rsid w:val="00655B5B"/>
    <w:rsid w:val="00883FA9"/>
    <w:rsid w:val="00A27D92"/>
    <w:rsid w:val="00B53240"/>
    <w:rsid w:val="00EA5B54"/>
    <w:rsid w:val="00F26E36"/>
    <w:rsid w:val="019FE25D"/>
    <w:rsid w:val="03690E4E"/>
    <w:rsid w:val="03690E4E"/>
    <w:rsid w:val="0391F323"/>
    <w:rsid w:val="04280C98"/>
    <w:rsid w:val="06B8E2E4"/>
    <w:rsid w:val="06ED366A"/>
    <w:rsid w:val="0713849D"/>
    <w:rsid w:val="072CAE76"/>
    <w:rsid w:val="07915962"/>
    <w:rsid w:val="09BA942D"/>
    <w:rsid w:val="0A93360C"/>
    <w:rsid w:val="0B33F645"/>
    <w:rsid w:val="0C624591"/>
    <w:rsid w:val="0CEF01A9"/>
    <w:rsid w:val="0DA1C649"/>
    <w:rsid w:val="0E157EE0"/>
    <w:rsid w:val="0F652D60"/>
    <w:rsid w:val="10584776"/>
    <w:rsid w:val="107CADF5"/>
    <w:rsid w:val="11F0173B"/>
    <w:rsid w:val="11F3F441"/>
    <w:rsid w:val="12733864"/>
    <w:rsid w:val="133AD8DC"/>
    <w:rsid w:val="1573320D"/>
    <w:rsid w:val="160E7D5B"/>
    <w:rsid w:val="16BC3C69"/>
    <w:rsid w:val="16BFEFD7"/>
    <w:rsid w:val="17E51B4A"/>
    <w:rsid w:val="17FAC2EA"/>
    <w:rsid w:val="19F23082"/>
    <w:rsid w:val="1A01F63E"/>
    <w:rsid w:val="1AA22DC8"/>
    <w:rsid w:val="1B25419A"/>
    <w:rsid w:val="1BE297DA"/>
    <w:rsid w:val="1CE6B5E2"/>
    <w:rsid w:val="1ECDD3A8"/>
    <w:rsid w:val="1ED1F213"/>
    <w:rsid w:val="1EF0338E"/>
    <w:rsid w:val="1F377A6C"/>
    <w:rsid w:val="1FFBBFBE"/>
    <w:rsid w:val="20528283"/>
    <w:rsid w:val="212913D8"/>
    <w:rsid w:val="21C045FB"/>
    <w:rsid w:val="224A2936"/>
    <w:rsid w:val="231A629E"/>
    <w:rsid w:val="23289D4B"/>
    <w:rsid w:val="2338D3DB"/>
    <w:rsid w:val="23878A35"/>
    <w:rsid w:val="255F14DA"/>
    <w:rsid w:val="25BC0C1E"/>
    <w:rsid w:val="268BEB3D"/>
    <w:rsid w:val="2692A506"/>
    <w:rsid w:val="26EDC2AB"/>
    <w:rsid w:val="28F0532A"/>
    <w:rsid w:val="29A89992"/>
    <w:rsid w:val="29E0F156"/>
    <w:rsid w:val="2A316C2E"/>
    <w:rsid w:val="2A8787DB"/>
    <w:rsid w:val="2ABA7DEE"/>
    <w:rsid w:val="2B0CCF50"/>
    <w:rsid w:val="2B97C820"/>
    <w:rsid w:val="2D4F7FF4"/>
    <w:rsid w:val="2DDDF51D"/>
    <w:rsid w:val="2E171186"/>
    <w:rsid w:val="2E7FC8AC"/>
    <w:rsid w:val="2EF11F24"/>
    <w:rsid w:val="2F716659"/>
    <w:rsid w:val="30563AF7"/>
    <w:rsid w:val="309D8F89"/>
    <w:rsid w:val="31DED24F"/>
    <w:rsid w:val="320216F6"/>
    <w:rsid w:val="329D0E82"/>
    <w:rsid w:val="3474F37E"/>
    <w:rsid w:val="34A4620D"/>
    <w:rsid w:val="3521034A"/>
    <w:rsid w:val="353E77A1"/>
    <w:rsid w:val="3598B124"/>
    <w:rsid w:val="3967AB27"/>
    <w:rsid w:val="39CD1BC9"/>
    <w:rsid w:val="3A03BE6F"/>
    <w:rsid w:val="3C678F48"/>
    <w:rsid w:val="3D2F05F0"/>
    <w:rsid w:val="3D7139E1"/>
    <w:rsid w:val="3EA8D4D8"/>
    <w:rsid w:val="3EFDBA93"/>
    <w:rsid w:val="3F622C9F"/>
    <w:rsid w:val="4113BD56"/>
    <w:rsid w:val="41E0F4B7"/>
    <w:rsid w:val="41ED11D3"/>
    <w:rsid w:val="4200D81E"/>
    <w:rsid w:val="44CE811D"/>
    <w:rsid w:val="4651CFB8"/>
    <w:rsid w:val="47152CCA"/>
    <w:rsid w:val="4882206F"/>
    <w:rsid w:val="49C47FFF"/>
    <w:rsid w:val="4A3CCFDB"/>
    <w:rsid w:val="4DF1A4D5"/>
    <w:rsid w:val="4EABC454"/>
    <w:rsid w:val="4EE62F4D"/>
    <w:rsid w:val="4FA428EE"/>
    <w:rsid w:val="50970E9A"/>
    <w:rsid w:val="50CBD341"/>
    <w:rsid w:val="5325D091"/>
    <w:rsid w:val="533E8B7B"/>
    <w:rsid w:val="53A6CEC8"/>
    <w:rsid w:val="5579674A"/>
    <w:rsid w:val="567331D6"/>
    <w:rsid w:val="57C0C8ED"/>
    <w:rsid w:val="57C31EE5"/>
    <w:rsid w:val="58203583"/>
    <w:rsid w:val="59E40F04"/>
    <w:rsid w:val="5AF2E16B"/>
    <w:rsid w:val="5C2F12CA"/>
    <w:rsid w:val="5D638B9A"/>
    <w:rsid w:val="5DAD4273"/>
    <w:rsid w:val="5E234C89"/>
    <w:rsid w:val="5E5D1319"/>
    <w:rsid w:val="63D76C39"/>
    <w:rsid w:val="640BD0D9"/>
    <w:rsid w:val="6662017C"/>
    <w:rsid w:val="66EE10A6"/>
    <w:rsid w:val="6823CEBA"/>
    <w:rsid w:val="6836412D"/>
    <w:rsid w:val="6885BF17"/>
    <w:rsid w:val="6887AC01"/>
    <w:rsid w:val="68BE0674"/>
    <w:rsid w:val="695CE545"/>
    <w:rsid w:val="6B2B9A01"/>
    <w:rsid w:val="6B3C634E"/>
    <w:rsid w:val="6B54CD75"/>
    <w:rsid w:val="6CB2F0FD"/>
    <w:rsid w:val="6CF73474"/>
    <w:rsid w:val="6D6AD0A5"/>
    <w:rsid w:val="6D855EFD"/>
    <w:rsid w:val="6DB85B5A"/>
    <w:rsid w:val="6E0E43D2"/>
    <w:rsid w:val="6E4006DF"/>
    <w:rsid w:val="6E7BADFE"/>
    <w:rsid w:val="6E87D525"/>
    <w:rsid w:val="6F1646FF"/>
    <w:rsid w:val="6FECE4BF"/>
    <w:rsid w:val="7082F7CD"/>
    <w:rsid w:val="70981AE7"/>
    <w:rsid w:val="715FA84D"/>
    <w:rsid w:val="717C298C"/>
    <w:rsid w:val="71856234"/>
    <w:rsid w:val="71B251BB"/>
    <w:rsid w:val="72839A56"/>
    <w:rsid w:val="734BF4A2"/>
    <w:rsid w:val="750365CA"/>
    <w:rsid w:val="750BDB77"/>
    <w:rsid w:val="754AB77F"/>
    <w:rsid w:val="767D40ED"/>
    <w:rsid w:val="76A083F8"/>
    <w:rsid w:val="76C60E2D"/>
    <w:rsid w:val="76F1ECAC"/>
    <w:rsid w:val="77B0F84B"/>
    <w:rsid w:val="7983E645"/>
    <w:rsid w:val="79FAE0A9"/>
    <w:rsid w:val="7AB38245"/>
    <w:rsid w:val="7ACDC410"/>
    <w:rsid w:val="7C6F0F29"/>
    <w:rsid w:val="7CF776C1"/>
    <w:rsid w:val="7DBB703B"/>
    <w:rsid w:val="7E4F7ABB"/>
    <w:rsid w:val="7F59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4AA5"/>
  <w15:chartTrackingRefBased/>
  <w15:docId w15:val="{E94251DB-7BD7-4B60-9825-2F74D58A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24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24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32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32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32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324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324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324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324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324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3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24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532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5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24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53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2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3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2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32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jpg" Id="R04f85f819bbd48c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9" ma:contentTypeDescription="Create a new document." ma:contentTypeScope="" ma:versionID="871d4c9b240935d2c70c82cc6a0cb7f4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61bfc4706f899016f8b8ff05568acc61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9503D-ECBC-47BE-BBB0-8D442783DDB2}"/>
</file>

<file path=customXml/itemProps2.xml><?xml version="1.0" encoding="utf-8"?>
<ds:datastoreItem xmlns:ds="http://schemas.openxmlformats.org/officeDocument/2006/customXml" ds:itemID="{D2EC1CD1-4504-4577-87B5-6AD554E2C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A824D-8788-43FD-959A-CB982BBF7A31}">
  <ds:schemaRefs>
    <ds:schemaRef ds:uri="http://schemas.openxmlformats.org/package/2006/metadata/core-properties"/>
    <ds:schemaRef ds:uri="http://purl.org/dc/dcmitype/"/>
    <ds:schemaRef ds:uri="fcb1a0fe-dfb9-4172-b46a-8a95aa3f017b"/>
    <ds:schemaRef ds:uri="http://schemas.microsoft.com/office/2006/metadata/properties"/>
    <ds:schemaRef ds:uri="3660470a-df95-461d-92b2-7f57176a61d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 Kenifick (Maes yr Haul Primary School)</dc:creator>
  <keywords/>
  <dc:description/>
  <lastModifiedBy>J Kenifick (Maes yr Haul Primary School)</lastModifiedBy>
  <revision>18</revision>
  <dcterms:created xsi:type="dcterms:W3CDTF">2024-09-25T09:14:00.0000000Z</dcterms:created>
  <dcterms:modified xsi:type="dcterms:W3CDTF">2025-10-13T13:27:41.2823065Z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